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70" w:rsidRPr="006B38B8" w:rsidRDefault="000661D4" w:rsidP="00066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B8">
        <w:rPr>
          <w:rFonts w:ascii="Times New Roman" w:hAnsi="Times New Roman" w:cs="Times New Roman"/>
          <w:b/>
          <w:sz w:val="24"/>
          <w:szCs w:val="24"/>
        </w:rPr>
        <w:t>2017-2018 EĞİTİM ÖĞRETİM YILI 2. DÖNEM BALIKESİR İL</w:t>
      </w:r>
      <w:r w:rsidR="006B38B8">
        <w:rPr>
          <w:rFonts w:ascii="Times New Roman" w:hAnsi="Times New Roman" w:cs="Times New Roman"/>
          <w:b/>
          <w:sz w:val="24"/>
          <w:szCs w:val="24"/>
        </w:rPr>
        <w:t xml:space="preserve">İ MATEMATİK DERSİ </w:t>
      </w:r>
      <w:r w:rsidRPr="006B38B8">
        <w:rPr>
          <w:rFonts w:ascii="Times New Roman" w:hAnsi="Times New Roman" w:cs="Times New Roman"/>
          <w:b/>
          <w:sz w:val="24"/>
          <w:szCs w:val="24"/>
        </w:rPr>
        <w:t>ZÜMRE TOPLANTI TUTANAĞIDIR</w:t>
      </w:r>
    </w:p>
    <w:p w:rsidR="000661D4" w:rsidRPr="006B38B8" w:rsidRDefault="000661D4" w:rsidP="000661D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29B8" w:rsidRPr="007109D7" w:rsidRDefault="008E29B8" w:rsidP="000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9B8" w:rsidRPr="007109D7" w:rsidRDefault="008E29B8" w:rsidP="0006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D4" w:rsidRPr="007109D7" w:rsidRDefault="000661D4" w:rsidP="000661D4">
      <w:p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ALINAN KARARLAR</w:t>
      </w:r>
    </w:p>
    <w:p w:rsidR="000661D4" w:rsidRPr="007109D7" w:rsidRDefault="000661D4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 xml:space="preserve">İl Zümre Başkanlığına Şebnem ÖZENÇ (Karesi </w:t>
      </w:r>
      <w:proofErr w:type="spellStart"/>
      <w:r w:rsidRPr="007109D7">
        <w:rPr>
          <w:rFonts w:ascii="Times New Roman" w:hAnsi="Times New Roman" w:cs="Times New Roman"/>
          <w:sz w:val="24"/>
          <w:szCs w:val="24"/>
        </w:rPr>
        <w:t>Kayabey</w:t>
      </w:r>
      <w:proofErr w:type="spellEnd"/>
      <w:r w:rsidRPr="007109D7">
        <w:rPr>
          <w:rFonts w:ascii="Times New Roman" w:hAnsi="Times New Roman" w:cs="Times New Roman"/>
          <w:sz w:val="24"/>
          <w:szCs w:val="24"/>
        </w:rPr>
        <w:t xml:space="preserve"> Orta Okulu) ve Yedek Zümre Başkanlığına Deniz BENLİ (Altı eylül Altı eylül Orta Okulu) seçilmesine karar verildi.</w:t>
      </w:r>
    </w:p>
    <w:p w:rsidR="000661D4" w:rsidRPr="007109D7" w:rsidRDefault="000661D4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Matematik müfredatında yer alan konuların günlük hayatta kullanım alanları ile ilgili örnekler verilmesine karar verildi.</w:t>
      </w:r>
    </w:p>
    <w:p w:rsidR="000661D4" w:rsidRPr="007109D7" w:rsidRDefault="000661D4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İl genelinde Matematik Öğretmenleriyle iletişim ve koordinasyonun arttırılmasına karar verildi.</w:t>
      </w:r>
    </w:p>
    <w:p w:rsidR="000661D4" w:rsidRPr="007109D7" w:rsidRDefault="000661D4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İl genelinde Matematik Öğretmenleriyle Matematik dersinde meydana gelen yeniliklerin ve ders işleyişinde uygulanan farklı metotların paylaşılmasına karar verildi.</w:t>
      </w:r>
    </w:p>
    <w:p w:rsidR="00130565" w:rsidRPr="007109D7" w:rsidRDefault="000661D4" w:rsidP="001305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 xml:space="preserve">Öğrenci başarısının arttırılması için yeni sınav sistemine ait </w:t>
      </w:r>
      <w:r w:rsidR="00130565" w:rsidRPr="007109D7">
        <w:rPr>
          <w:rFonts w:ascii="Times New Roman" w:hAnsi="Times New Roman" w:cs="Times New Roman"/>
          <w:sz w:val="24"/>
          <w:szCs w:val="24"/>
        </w:rPr>
        <w:t>dokümanların zümre öğretmenleri arasında paylaşılmasına karar verildi.</w:t>
      </w:r>
    </w:p>
    <w:p w:rsidR="000661D4" w:rsidRPr="007109D7" w:rsidRDefault="00130565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 xml:space="preserve">Birinci yazılı sınavların Mart ayının son haftası veya Nisan ayının ilk haftasında, ikinci yazılı </w:t>
      </w:r>
      <w:proofErr w:type="gramStart"/>
      <w:r w:rsidRPr="007109D7">
        <w:rPr>
          <w:rFonts w:ascii="Times New Roman" w:hAnsi="Times New Roman" w:cs="Times New Roman"/>
          <w:sz w:val="24"/>
          <w:szCs w:val="24"/>
        </w:rPr>
        <w:t>sınavların  Mayıs</w:t>
      </w:r>
      <w:proofErr w:type="gramEnd"/>
      <w:r w:rsidRPr="007109D7">
        <w:rPr>
          <w:rFonts w:ascii="Times New Roman" w:hAnsi="Times New Roman" w:cs="Times New Roman"/>
          <w:sz w:val="24"/>
          <w:szCs w:val="24"/>
        </w:rPr>
        <w:t xml:space="preserve"> ayının 3. haftasında yapılmasına karar verildi.</w:t>
      </w:r>
    </w:p>
    <w:p w:rsidR="00130565" w:rsidRPr="007109D7" w:rsidRDefault="00130565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Diğer zümre öğretmenleri ile işbirliğinin arttırılmasına, diğer derslerde kullanılan matematik konularına uyumlu olarak bazı konuların işlenmesine karar verildi.</w:t>
      </w:r>
    </w:p>
    <w:p w:rsidR="00130565" w:rsidRPr="007109D7" w:rsidRDefault="00130565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Türkçe dersi zümresi ile işbirliğinin arttırılarak öğrencilerin okuma ve anlama becerilerinin arttırılmasına karar verildi.</w:t>
      </w:r>
    </w:p>
    <w:p w:rsidR="00130565" w:rsidRPr="007109D7" w:rsidRDefault="00130565" w:rsidP="00066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Okul ve sınıflarda iş güvenliği için, iş güvenliği temsilcileri ile irtibat halinde olarak öğrencilerin güvenliğine yönelik tedbirlerin alınmasına destek olunmasına karar verildi.</w:t>
      </w:r>
    </w:p>
    <w:sectPr w:rsidR="00130565" w:rsidRPr="007109D7" w:rsidSect="001E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28E9"/>
    <w:multiLevelType w:val="hybridMultilevel"/>
    <w:tmpl w:val="40847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1D4"/>
    <w:rsid w:val="000661D4"/>
    <w:rsid w:val="00130565"/>
    <w:rsid w:val="001E7270"/>
    <w:rsid w:val="002A78D6"/>
    <w:rsid w:val="006060B9"/>
    <w:rsid w:val="006225B8"/>
    <w:rsid w:val="006B38B8"/>
    <w:rsid w:val="007109D7"/>
    <w:rsid w:val="007C73A3"/>
    <w:rsid w:val="008E29B8"/>
    <w:rsid w:val="00B250CA"/>
    <w:rsid w:val="00E000B3"/>
    <w:rsid w:val="00FF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müdür1</cp:lastModifiedBy>
  <cp:revision>2</cp:revision>
  <dcterms:created xsi:type="dcterms:W3CDTF">2018-03-14T13:33:00Z</dcterms:created>
  <dcterms:modified xsi:type="dcterms:W3CDTF">2018-03-14T13:33:00Z</dcterms:modified>
</cp:coreProperties>
</file>